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2FCF" w14:textId="77777777" w:rsidR="00EB4D8E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  <w:u w:val="single"/>
        </w:rPr>
        <w:t xml:space="preserve">           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团总支“推荐优秀团员作入党积极分子”</w:t>
      </w:r>
    </w:p>
    <w:p w14:paraId="32BE1D23" w14:textId="77777777" w:rsidR="00EB4D8E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情况汇总表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1098"/>
        <w:gridCol w:w="1417"/>
        <w:gridCol w:w="1985"/>
        <w:gridCol w:w="1701"/>
        <w:gridCol w:w="1543"/>
      </w:tblGrid>
      <w:tr w:rsidR="00EB4D8E" w14:paraId="779CB6C7" w14:textId="77777777">
        <w:trPr>
          <w:cantSplit/>
          <w:trHeight w:val="587"/>
          <w:jc w:val="center"/>
        </w:trPr>
        <w:tc>
          <w:tcPr>
            <w:tcW w:w="3308" w:type="dxa"/>
            <w:vAlign w:val="center"/>
          </w:tcPr>
          <w:p w14:paraId="4270835C" w14:textId="77777777" w:rsidR="00EB4D8E" w:rsidRDefault="00000000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pacing w:val="141"/>
                <w:kern w:val="0"/>
                <w:sz w:val="28"/>
                <w:fitText w:val="1405" w:id="-1434615549"/>
              </w:rPr>
              <w:t>团支</w:t>
            </w:r>
            <w:r>
              <w:rPr>
                <w:rFonts w:eastAsia="黑体" w:hint="eastAsia"/>
                <w:kern w:val="0"/>
                <w:sz w:val="28"/>
                <w:fitText w:val="1405" w:id="-1434615549"/>
              </w:rPr>
              <w:t>部</w:t>
            </w:r>
          </w:p>
        </w:tc>
        <w:tc>
          <w:tcPr>
            <w:tcW w:w="1098" w:type="dxa"/>
            <w:vAlign w:val="center"/>
          </w:tcPr>
          <w:p w14:paraId="716C2A60" w14:textId="77777777" w:rsidR="00EB4D8E" w:rsidRDefault="00000000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pacing w:val="141"/>
                <w:kern w:val="0"/>
                <w:sz w:val="28"/>
                <w:fitText w:val="843" w:id="-1434615552"/>
              </w:rPr>
              <w:t>姓</w:t>
            </w:r>
            <w:r>
              <w:rPr>
                <w:rFonts w:eastAsia="黑体" w:hint="eastAsia"/>
                <w:kern w:val="0"/>
                <w:sz w:val="28"/>
                <w:fitText w:val="843" w:id="-1434615552"/>
              </w:rPr>
              <w:t>名</w:t>
            </w:r>
          </w:p>
        </w:tc>
        <w:tc>
          <w:tcPr>
            <w:tcW w:w="1417" w:type="dxa"/>
            <w:vAlign w:val="center"/>
          </w:tcPr>
          <w:p w14:paraId="5DA2896D" w14:textId="77777777" w:rsidR="00EB4D8E" w:rsidRDefault="00000000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pacing w:val="71"/>
                <w:kern w:val="0"/>
                <w:sz w:val="28"/>
                <w:fitText w:val="703" w:id="-1434615550"/>
              </w:rPr>
              <w:t>申</w:t>
            </w:r>
            <w:r>
              <w:rPr>
                <w:rFonts w:eastAsia="黑体" w:hint="eastAsia"/>
                <w:kern w:val="0"/>
                <w:sz w:val="28"/>
                <w:fitText w:val="703" w:id="-1434615550"/>
              </w:rPr>
              <w:t>请</w:t>
            </w:r>
          </w:p>
          <w:p w14:paraId="3F7F11CF" w14:textId="77777777" w:rsidR="00EB4D8E" w:rsidRDefault="00000000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入党时间</w:t>
            </w:r>
          </w:p>
        </w:tc>
        <w:tc>
          <w:tcPr>
            <w:tcW w:w="1985" w:type="dxa"/>
            <w:vAlign w:val="center"/>
          </w:tcPr>
          <w:p w14:paraId="08DB0BAB" w14:textId="77777777" w:rsidR="00EB4D8E" w:rsidRDefault="00000000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召开支部大会进行推优时间</w:t>
            </w:r>
          </w:p>
        </w:tc>
        <w:tc>
          <w:tcPr>
            <w:tcW w:w="1701" w:type="dxa"/>
            <w:vAlign w:val="center"/>
          </w:tcPr>
          <w:p w14:paraId="565B4DF3" w14:textId="77777777" w:rsidR="00EB4D8E" w:rsidRDefault="00000000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列为入党积极分子时间</w:t>
            </w:r>
          </w:p>
        </w:tc>
        <w:tc>
          <w:tcPr>
            <w:tcW w:w="1543" w:type="dxa"/>
            <w:vAlign w:val="center"/>
          </w:tcPr>
          <w:p w14:paraId="07CA5147" w14:textId="77777777" w:rsidR="00EB4D8E" w:rsidRDefault="00000000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投票情况</w:t>
            </w:r>
          </w:p>
        </w:tc>
      </w:tr>
      <w:tr w:rsidR="00EB4D8E" w14:paraId="03A481B9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521CF40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BCA23E1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CF5431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0DDB365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37EA21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301DD5EC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585908EB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5911588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97DB6A5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D480A1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576C2B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DD72A1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07836F7F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3F9F3CDF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6AB7F889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2EC67F7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145D42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84A77D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E3EB76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1CCF9FD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516E0FB5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5AEF084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1F1E9B9D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44928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5B528B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E8DEC3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2DB69B3C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39A8F34F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065D7477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4A49A75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A476BE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E6BFFDB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437489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76DA8EE6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28993AC6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218AEAF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69645087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724C9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3F13F3B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13965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3F7C8F7B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4243A82B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197096A6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F50142E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22F331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DD86767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03DAF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08F536CA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0A2E7AB1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389749B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1EF3F85B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8B6CBD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FD7528B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2868E11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4F04E769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4269C88A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3425A015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227B1FEB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8844F7D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EA557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DC7A29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634753E1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6BDE8CE7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6F3F1BE3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631DD7C9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EC31D5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407CDE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0304E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1DED001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006B3B18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53D0724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7EBBF6A9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F2A37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674C4D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B0856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26FAD933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766C2611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2CC6B8B9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5EA9631A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4BD63E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F66D8F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9F8BA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EBC3C8F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4FB192BA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2DFD5E8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6C1F25F2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FF9FC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A0D69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54C456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05FCD630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4E8ED936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6A56D89D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20C0E03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668E6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370BE0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372BD9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0A99EFBD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58397733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592FC542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18AF4A3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C0217D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0D180A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40F15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16766CD2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00E0F30E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2F9EC13C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7867EF3D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51EC33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FDF2FE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3C8BED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6DD0DDFC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63757FFC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50D8FFC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2FD96F21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89114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C68341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A3671E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4BB7C10A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1E20D1C8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2DBBE135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1BBB6EF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9DDDB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4F8E5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14B02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AB64924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632D77BD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3952314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2138D380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168827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7211EB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261E5D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7767C640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3BA8E374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20111DCC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4BB0D554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F4D686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0D6B8C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7CA6C7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1117085F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583E742C" w14:textId="77777777">
        <w:trPr>
          <w:cantSplit/>
          <w:jc w:val="center"/>
        </w:trPr>
        <w:tc>
          <w:tcPr>
            <w:tcW w:w="3308" w:type="dxa"/>
            <w:vAlign w:val="center"/>
          </w:tcPr>
          <w:p w14:paraId="2CBB51B8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293ADBDB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2113C7F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A4AA91A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4649E7" w14:textId="77777777" w:rsidR="00EB4D8E" w:rsidRDefault="00EB4D8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2C8DD559" w14:textId="77777777" w:rsidR="00EB4D8E" w:rsidRDefault="0000000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／</w:t>
            </w:r>
          </w:p>
        </w:tc>
      </w:tr>
      <w:tr w:rsidR="00EB4D8E" w14:paraId="66CACAAE" w14:textId="77777777">
        <w:trPr>
          <w:cantSplit/>
          <w:trHeight w:val="666"/>
          <w:jc w:val="center"/>
        </w:trPr>
        <w:tc>
          <w:tcPr>
            <w:tcW w:w="11052" w:type="dxa"/>
            <w:gridSpan w:val="6"/>
            <w:vAlign w:val="center"/>
          </w:tcPr>
          <w:p w14:paraId="4395D9A1" w14:textId="77777777" w:rsidR="00EB4D8E" w:rsidRDefault="00000000">
            <w:pPr>
              <w:spacing w:line="460" w:lineRule="exact"/>
              <w:rPr>
                <w:rFonts w:eastAsia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团干部所占比例：</w:t>
            </w:r>
          </w:p>
        </w:tc>
      </w:tr>
      <w:tr w:rsidR="00EB4D8E" w14:paraId="369FEB38" w14:textId="77777777">
        <w:trPr>
          <w:cantSplit/>
          <w:trHeight w:val="1120"/>
          <w:jc w:val="center"/>
        </w:trPr>
        <w:tc>
          <w:tcPr>
            <w:tcW w:w="5823" w:type="dxa"/>
            <w:gridSpan w:val="3"/>
          </w:tcPr>
          <w:p w14:paraId="0CCE6336" w14:textId="77777777" w:rsidR="00EB4D8E" w:rsidRDefault="00000000">
            <w:pPr>
              <w:spacing w:line="480" w:lineRule="exact"/>
              <w:rPr>
                <w:rFonts w:eastAsia="楷体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团总支意见：</w:t>
            </w:r>
          </w:p>
          <w:p w14:paraId="64C0B49B" w14:textId="77777777" w:rsidR="00EB4D8E" w:rsidRDefault="00EB4D8E">
            <w:pPr>
              <w:spacing w:line="480" w:lineRule="exact"/>
              <w:rPr>
                <w:rFonts w:eastAsia="仿宋_GB2312"/>
                <w:sz w:val="28"/>
              </w:rPr>
            </w:pPr>
          </w:p>
          <w:p w14:paraId="4FDD7BAB" w14:textId="77777777" w:rsidR="00EB4D8E" w:rsidRDefault="00000000">
            <w:pPr>
              <w:spacing w:line="480" w:lineRule="exact"/>
              <w:ind w:firstLineChars="750" w:firstLine="21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签字（盖章）</w:t>
            </w:r>
            <w:r w:rsidRPr="00E96D3E">
              <w:rPr>
                <w:rFonts w:eastAsia="仿宋_GB2312" w:hint="eastAsia"/>
                <w:sz w:val="28"/>
              </w:rPr>
              <w:t>:</w:t>
            </w:r>
          </w:p>
          <w:p w14:paraId="7EDE3565" w14:textId="77777777" w:rsidR="00EB4D8E" w:rsidRDefault="00000000">
            <w:pPr>
              <w:spacing w:line="48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5229" w:type="dxa"/>
            <w:gridSpan w:val="3"/>
          </w:tcPr>
          <w:p w14:paraId="2DB36193" w14:textId="77777777" w:rsidR="00EB4D8E" w:rsidRDefault="00000000">
            <w:pPr>
              <w:spacing w:line="480" w:lineRule="exact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所在单位党组织审批意见：</w:t>
            </w:r>
          </w:p>
          <w:p w14:paraId="55B2FDDF" w14:textId="77777777" w:rsidR="00EB4D8E" w:rsidRDefault="00EB4D8E">
            <w:pPr>
              <w:spacing w:line="480" w:lineRule="exact"/>
              <w:rPr>
                <w:rFonts w:eastAsia="仿宋_GB2312"/>
                <w:sz w:val="28"/>
              </w:rPr>
            </w:pPr>
          </w:p>
          <w:p w14:paraId="4EC23A10" w14:textId="77777777" w:rsidR="00EB4D8E" w:rsidRPr="00E96D3E" w:rsidRDefault="00000000">
            <w:pPr>
              <w:spacing w:line="480" w:lineRule="exact"/>
              <w:ind w:firstLineChars="600" w:firstLine="168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签字（盖章）</w:t>
            </w:r>
            <w:r w:rsidRPr="00E96D3E">
              <w:rPr>
                <w:rFonts w:eastAsia="仿宋_GB2312" w:hint="eastAsia"/>
                <w:sz w:val="28"/>
              </w:rPr>
              <w:t>:</w:t>
            </w:r>
          </w:p>
          <w:p w14:paraId="0C3A60CA" w14:textId="77777777" w:rsidR="00EB4D8E" w:rsidRDefault="00000000">
            <w:pPr>
              <w:spacing w:line="48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14:paraId="300F81E9" w14:textId="77777777" w:rsidR="00EB4D8E" w:rsidRDefault="00EB4D8E">
      <w:pPr>
        <w:spacing w:line="440" w:lineRule="exact"/>
        <w:rPr>
          <w:rFonts w:eastAsia="仿宋_GB2312"/>
          <w:b/>
          <w:szCs w:val="21"/>
        </w:rPr>
      </w:pPr>
    </w:p>
    <w:sectPr w:rsidR="00EB4D8E">
      <w:pgSz w:w="11906" w:h="16838"/>
      <w:pgMar w:top="680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432E" w14:textId="77777777" w:rsidR="00A44066" w:rsidRDefault="00A44066" w:rsidP="00E96D3E">
      <w:r>
        <w:separator/>
      </w:r>
    </w:p>
  </w:endnote>
  <w:endnote w:type="continuationSeparator" w:id="0">
    <w:p w14:paraId="0D67F43B" w14:textId="77777777" w:rsidR="00A44066" w:rsidRDefault="00A44066" w:rsidP="00E9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CABC" w14:textId="77777777" w:rsidR="00A44066" w:rsidRDefault="00A44066" w:rsidP="00E96D3E">
      <w:r>
        <w:separator/>
      </w:r>
    </w:p>
  </w:footnote>
  <w:footnote w:type="continuationSeparator" w:id="0">
    <w:p w14:paraId="106C93FE" w14:textId="77777777" w:rsidR="00A44066" w:rsidRDefault="00A44066" w:rsidP="00E9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D6"/>
    <w:rsid w:val="000A3B1E"/>
    <w:rsid w:val="00243F59"/>
    <w:rsid w:val="002D06EE"/>
    <w:rsid w:val="00324F15"/>
    <w:rsid w:val="00372F05"/>
    <w:rsid w:val="00396D28"/>
    <w:rsid w:val="003C5D38"/>
    <w:rsid w:val="00472261"/>
    <w:rsid w:val="00530040"/>
    <w:rsid w:val="005B0DBA"/>
    <w:rsid w:val="00614F95"/>
    <w:rsid w:val="006F5122"/>
    <w:rsid w:val="007C2D18"/>
    <w:rsid w:val="007E4FAC"/>
    <w:rsid w:val="008027F6"/>
    <w:rsid w:val="00831C88"/>
    <w:rsid w:val="008803DD"/>
    <w:rsid w:val="008C36C1"/>
    <w:rsid w:val="008E7D3A"/>
    <w:rsid w:val="00927701"/>
    <w:rsid w:val="0097787F"/>
    <w:rsid w:val="009B04F4"/>
    <w:rsid w:val="00A123D6"/>
    <w:rsid w:val="00A43B19"/>
    <w:rsid w:val="00A44066"/>
    <w:rsid w:val="00A46FA4"/>
    <w:rsid w:val="00C92750"/>
    <w:rsid w:val="00D4282C"/>
    <w:rsid w:val="00D569D3"/>
    <w:rsid w:val="00D61F7C"/>
    <w:rsid w:val="00D67065"/>
    <w:rsid w:val="00D7115A"/>
    <w:rsid w:val="00E41131"/>
    <w:rsid w:val="00E96D3E"/>
    <w:rsid w:val="00EB4D8E"/>
    <w:rsid w:val="12354F90"/>
    <w:rsid w:val="4630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A1BB713-42A8-4878-8BDC-E8FBD841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>NJMU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王铭泽</dc:creator>
  <cp:lastModifiedBy>永炫 解</cp:lastModifiedBy>
  <cp:revision>7</cp:revision>
  <dcterms:created xsi:type="dcterms:W3CDTF">2023-10-23T11:49:00Z</dcterms:created>
  <dcterms:modified xsi:type="dcterms:W3CDTF">2026-03-23T14:56:00Z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eyJoZGlkIjoiMzEwNTM5NzYwMDRjMzkwZTVkZjY2ODkwMGIxNGU0OTUiLCJ1c2VySWQiOiI2MTQ5Nzk3MDYifQ==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49B2AB427BA5446ABB77E3F034A48BC3_13</vt:lpwstr>
  </property>
</Properties>
</file>